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E8" w:rsidRDefault="00483EE8" w:rsidP="00483EE8">
      <w:pPr>
        <w:spacing w:before="6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AULA – EDUCAÇÃO FÍSICA</w:t>
      </w:r>
    </w:p>
    <w:p w:rsidR="00483EE8" w:rsidRDefault="00483EE8" w:rsidP="00483EE8">
      <w:pPr>
        <w:spacing w:before="60"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483EE8" w:rsidTr="00E4373F">
        <w:trPr>
          <w:trHeight w:val="1073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Nome da escola: </w:t>
            </w:r>
            <w:r w:rsidR="00EC2B89" w:rsidRPr="00EC2B89">
              <w:rPr>
                <w:rFonts w:ascii="Arial" w:hAnsi="Arial" w:cs="Arial"/>
              </w:rPr>
              <w:t>Escola Municipal</w:t>
            </w:r>
            <w:r w:rsidR="00EC2B8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Arnaldo Isidoro de Lima</w:t>
            </w:r>
          </w:p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Localização:</w:t>
            </w:r>
            <w:r>
              <w:rPr>
                <w:rFonts w:ascii="Arial" w:hAnsi="Arial" w:cs="Arial"/>
              </w:rPr>
              <w:t xml:space="preserve"> Rua D s/nº, Vila ‘C’, Foz do Iguaçu/</w:t>
            </w:r>
            <w:proofErr w:type="gramStart"/>
            <w:r>
              <w:rPr>
                <w:rFonts w:ascii="Arial" w:hAnsi="Arial" w:cs="Arial"/>
              </w:rPr>
              <w:t>PR</w:t>
            </w:r>
            <w:proofErr w:type="gramEnd"/>
          </w:p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Professor de Educação Física:</w:t>
            </w:r>
            <w:r>
              <w:rPr>
                <w:rFonts w:ascii="Arial" w:hAnsi="Arial" w:cs="Arial"/>
              </w:rPr>
              <w:t xml:space="preserve"> Leandro Pereira da Silva</w:t>
            </w:r>
          </w:p>
        </w:tc>
      </w:tr>
    </w:tbl>
    <w:p w:rsidR="00483EE8" w:rsidRDefault="00483EE8" w:rsidP="00483EE8">
      <w:pPr>
        <w:spacing w:before="60" w:after="0"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483EE8" w:rsidTr="00E4373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89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Ano/Turmas:</w:t>
            </w:r>
            <w:r>
              <w:rPr>
                <w:rFonts w:ascii="Arial" w:hAnsi="Arial" w:cs="Arial"/>
              </w:rPr>
              <w:t xml:space="preserve"> </w:t>
            </w:r>
            <w:r w:rsidR="001F7505">
              <w:rPr>
                <w:rFonts w:ascii="Arial" w:hAnsi="Arial" w:cs="Arial"/>
              </w:rPr>
              <w:t>3ºs e 4</w:t>
            </w:r>
            <w:r w:rsidR="00EC2B89">
              <w:rPr>
                <w:rFonts w:ascii="Arial" w:hAnsi="Arial" w:cs="Arial"/>
              </w:rPr>
              <w:t>ºs anos</w:t>
            </w:r>
          </w:p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Duração: </w:t>
            </w:r>
            <w:r>
              <w:rPr>
                <w:rFonts w:ascii="Arial" w:hAnsi="Arial" w:cs="Arial"/>
              </w:rPr>
              <w:t>60 minutos</w:t>
            </w:r>
          </w:p>
        </w:tc>
      </w:tr>
    </w:tbl>
    <w:p w:rsidR="00483EE8" w:rsidRDefault="00483EE8" w:rsidP="00483EE8">
      <w:pPr>
        <w:spacing w:before="60" w:after="0"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483EE8" w:rsidTr="00E4373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CONTEÚDO:</w:t>
            </w:r>
          </w:p>
          <w:p w:rsidR="00483EE8" w:rsidRPr="00181334" w:rsidRDefault="00181334" w:rsidP="0077218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Jogos </w:t>
            </w:r>
            <w:r w:rsidR="00772188">
              <w:rPr>
                <w:rFonts w:ascii="Arial" w:hAnsi="Arial" w:cs="Arial"/>
              </w:rPr>
              <w:t>em Círculo/Linha</w:t>
            </w:r>
          </w:p>
        </w:tc>
      </w:tr>
    </w:tbl>
    <w:p w:rsidR="00483EE8" w:rsidRDefault="00483EE8" w:rsidP="00483EE8">
      <w:pPr>
        <w:spacing w:before="60" w:after="0"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483EE8" w:rsidTr="00E4373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OBJETIVO:</w:t>
            </w:r>
          </w:p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2.1 Objetivo</w:t>
            </w:r>
            <w:proofErr w:type="gramEnd"/>
            <w:r>
              <w:rPr>
                <w:rFonts w:ascii="Arial" w:hAnsi="Arial" w:cs="Arial"/>
                <w:b/>
              </w:rPr>
              <w:t xml:space="preserve"> geral:</w:t>
            </w:r>
          </w:p>
          <w:p w:rsidR="00772188" w:rsidRPr="00772188" w:rsidRDefault="00772188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72188">
              <w:rPr>
                <w:rFonts w:ascii="Arial" w:hAnsi="Arial" w:cs="Arial"/>
              </w:rPr>
              <w:t>Vivenciar</w:t>
            </w:r>
            <w:r>
              <w:rPr>
                <w:rFonts w:ascii="Arial" w:hAnsi="Arial" w:cs="Arial"/>
              </w:rPr>
              <w:t xml:space="preserve"> jogos que </w:t>
            </w:r>
            <w:r w:rsidR="00343073">
              <w:rPr>
                <w:rFonts w:ascii="Arial" w:hAnsi="Arial" w:cs="Arial"/>
              </w:rPr>
              <w:t>estimulem a percepção de dentro/</w:t>
            </w:r>
            <w:r>
              <w:rPr>
                <w:rFonts w:ascii="Arial" w:hAnsi="Arial" w:cs="Arial"/>
              </w:rPr>
              <w:t>fora</w:t>
            </w:r>
            <w:r w:rsidR="00343073">
              <w:rPr>
                <w:rFonts w:ascii="Arial" w:hAnsi="Arial" w:cs="Arial"/>
              </w:rPr>
              <w:t xml:space="preserve">, </w:t>
            </w:r>
            <w:proofErr w:type="gramStart"/>
            <w:r w:rsidR="00343073">
              <w:rPr>
                <w:rFonts w:ascii="Arial" w:hAnsi="Arial" w:cs="Arial"/>
              </w:rPr>
              <w:t>direita/esquerda</w:t>
            </w:r>
            <w:proofErr w:type="gramEnd"/>
            <w:r w:rsidR="00343073">
              <w:rPr>
                <w:rFonts w:ascii="Arial" w:hAnsi="Arial" w:cs="Arial"/>
              </w:rPr>
              <w:t>.</w:t>
            </w:r>
          </w:p>
          <w:p w:rsidR="00483EE8" w:rsidRDefault="00483EE8" w:rsidP="00E4373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Objetivos específicos:</w:t>
            </w:r>
          </w:p>
          <w:p w:rsidR="00181334" w:rsidRDefault="00181334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72188">
              <w:rPr>
                <w:rFonts w:ascii="Arial" w:hAnsi="Arial" w:cs="Arial"/>
              </w:rPr>
              <w:t xml:space="preserve">Executar movimentos que aprimorem o </w:t>
            </w:r>
            <w:r w:rsidR="00343073">
              <w:rPr>
                <w:rFonts w:ascii="Arial" w:hAnsi="Arial" w:cs="Arial"/>
              </w:rPr>
              <w:t xml:space="preserve">equilíbrio e </w:t>
            </w:r>
            <w:r w:rsidR="00772188">
              <w:rPr>
                <w:rFonts w:ascii="Arial" w:hAnsi="Arial" w:cs="Arial"/>
              </w:rPr>
              <w:t>a lateralidade</w:t>
            </w:r>
            <w:r w:rsidR="00343073">
              <w:rPr>
                <w:rFonts w:ascii="Arial" w:hAnsi="Arial" w:cs="Arial"/>
              </w:rPr>
              <w:t>.</w:t>
            </w:r>
          </w:p>
          <w:p w:rsidR="00483EE8" w:rsidRDefault="00483EE8" w:rsidP="0077218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43073">
              <w:rPr>
                <w:rFonts w:ascii="Arial" w:hAnsi="Arial" w:cs="Arial"/>
              </w:rPr>
              <w:t>Exercitar</w:t>
            </w:r>
            <w:r w:rsidR="00772188">
              <w:rPr>
                <w:rFonts w:ascii="Arial" w:hAnsi="Arial" w:cs="Arial"/>
              </w:rPr>
              <w:t xml:space="preserve"> a </w:t>
            </w:r>
            <w:r w:rsidR="00343073">
              <w:rPr>
                <w:rFonts w:ascii="Arial" w:hAnsi="Arial" w:cs="Arial"/>
              </w:rPr>
              <w:t xml:space="preserve">as habilidades de percepção e </w:t>
            </w:r>
            <w:r w:rsidR="00772188">
              <w:rPr>
                <w:rFonts w:ascii="Arial" w:hAnsi="Arial" w:cs="Arial"/>
              </w:rPr>
              <w:t>memória</w:t>
            </w:r>
            <w:r w:rsidR="00343073">
              <w:rPr>
                <w:rFonts w:ascii="Arial" w:hAnsi="Arial" w:cs="Arial"/>
              </w:rPr>
              <w:t>.</w:t>
            </w:r>
          </w:p>
          <w:p w:rsidR="00343073" w:rsidRDefault="00343073" w:rsidP="00EC2B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Jogar com atitudes de cooperação</w:t>
            </w:r>
            <w:r w:rsidR="00EC2B89">
              <w:rPr>
                <w:rFonts w:ascii="Arial" w:hAnsi="Arial" w:cs="Arial"/>
              </w:rPr>
              <w:t xml:space="preserve"> e aprender a lidar com tomadas de decisões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483EE8" w:rsidRDefault="00483EE8" w:rsidP="00483EE8">
      <w:pPr>
        <w:spacing w:before="60"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483EE8" w:rsidTr="00E4373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PROCEDIMENTOS METODOLÓGICOS:</w:t>
            </w:r>
          </w:p>
          <w:p w:rsidR="00483EE8" w:rsidRDefault="00483EE8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  <w:p w:rsidR="00483EE8" w:rsidRDefault="00483EE8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Atividade</w:t>
            </w:r>
            <w:r w:rsidR="00EC2B89">
              <w:rPr>
                <w:rFonts w:ascii="Arial" w:hAnsi="Arial" w:cs="Arial"/>
                <w:b/>
              </w:rPr>
              <w:t xml:space="preserve"> de aquecimento</w:t>
            </w:r>
            <w:r w:rsidR="005255F4">
              <w:rPr>
                <w:rFonts w:ascii="Arial" w:hAnsi="Arial" w:cs="Arial"/>
                <w:b/>
              </w:rPr>
              <w:t xml:space="preserve">: </w:t>
            </w:r>
            <w:r w:rsidR="00343073">
              <w:rPr>
                <w:rFonts w:ascii="Arial" w:hAnsi="Arial" w:cs="Arial"/>
              </w:rPr>
              <w:t>“Fugitivo Carrossel</w:t>
            </w:r>
            <w:r>
              <w:rPr>
                <w:rFonts w:ascii="Arial" w:hAnsi="Arial" w:cs="Arial"/>
              </w:rPr>
              <w:t>”</w:t>
            </w:r>
          </w:p>
          <w:p w:rsidR="00613976" w:rsidRDefault="00DA35C1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43073">
              <w:rPr>
                <w:rFonts w:ascii="Arial" w:hAnsi="Arial" w:cs="Arial"/>
              </w:rPr>
              <w:t xml:space="preserve">Um grupo formará um círculo de mãos dadas e um aluno será o pegador que ficará fora do círculo. Previamente, defini-se quem será o fugitivo no círculo. Então, após o sinal, o pegador procura alcançar o fugitivo </w:t>
            </w:r>
            <w:r>
              <w:rPr>
                <w:rFonts w:ascii="Arial" w:hAnsi="Arial" w:cs="Arial"/>
              </w:rPr>
              <w:t xml:space="preserve">correndo por fora do círculo, não podendo </w:t>
            </w:r>
            <w:r w:rsidR="00343073">
              <w:rPr>
                <w:rFonts w:ascii="Arial" w:hAnsi="Arial" w:cs="Arial"/>
              </w:rPr>
              <w:t xml:space="preserve">atravessar pelo meio. Os </w:t>
            </w:r>
            <w:r w:rsidR="00C223F8">
              <w:rPr>
                <w:rFonts w:ascii="Arial" w:hAnsi="Arial" w:cs="Arial"/>
              </w:rPr>
              <w:t>outros alunos</w:t>
            </w:r>
            <w:r w:rsidR="00343073">
              <w:rPr>
                <w:rFonts w:ascii="Arial" w:hAnsi="Arial" w:cs="Arial"/>
              </w:rPr>
              <w:t xml:space="preserve">, por sua vez, devem girar </w:t>
            </w:r>
            <w:r w:rsidR="00C223F8">
              <w:rPr>
                <w:rFonts w:ascii="Arial" w:hAnsi="Arial" w:cs="Arial"/>
              </w:rPr>
              <w:t xml:space="preserve">o círculo sem soltar as mãos </w:t>
            </w:r>
            <w:r>
              <w:rPr>
                <w:rFonts w:ascii="Arial" w:hAnsi="Arial" w:cs="Arial"/>
              </w:rPr>
              <w:t>para afastar o fugitivo do pegador.</w:t>
            </w:r>
          </w:p>
          <w:p w:rsidR="00C223F8" w:rsidRDefault="00EC2B89" w:rsidP="00C223F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4890" w:dyaOrig="3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13.55pt;height:140.3pt" o:ole="">
                  <v:imagedata r:id="rId5" o:title=""/>
                </v:shape>
                <o:OLEObject Type="Embed" ProgID="PBrush" ShapeID="_x0000_i1026" DrawAspect="Content" ObjectID="_1537727885" r:id="rId6"/>
              </w:object>
            </w:r>
          </w:p>
          <w:p w:rsidR="00C223F8" w:rsidRDefault="00C223F8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223F8" w:rsidRDefault="00C223F8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3EE8" w:rsidRDefault="00483EE8" w:rsidP="00E4373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Atividade </w:t>
            </w:r>
            <w:r w:rsidR="00EC2B89">
              <w:rPr>
                <w:rFonts w:ascii="Arial" w:hAnsi="Arial" w:cs="Arial"/>
                <w:b/>
              </w:rPr>
              <w:t>Principal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“</w:t>
            </w:r>
            <w:r w:rsidR="00DA35C1">
              <w:rPr>
                <w:rFonts w:ascii="Arial" w:hAnsi="Arial" w:cs="Arial"/>
              </w:rPr>
              <w:t>Campo Minado</w:t>
            </w:r>
            <w:r>
              <w:rPr>
                <w:rFonts w:ascii="Arial" w:hAnsi="Arial" w:cs="Arial"/>
              </w:rPr>
              <w:t>”</w:t>
            </w:r>
          </w:p>
          <w:p w:rsidR="00DA35C1" w:rsidRDefault="00DA35C1" w:rsidP="00DA35C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Formar um “tabuleiro” gigante com nove três colunas e nove filas. O professor deve ter em mãos um mapa pronto que indique onde estarão as bombas.</w:t>
            </w:r>
          </w:p>
          <w:p w:rsidR="00EC2B89" w:rsidRDefault="00EC2B89" w:rsidP="00DA35C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C5277" w:rsidRPr="00CC5277" w:rsidRDefault="00CC5277" w:rsidP="00CC52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5277">
              <w:rPr>
                <w:rFonts w:ascii="Arial" w:hAnsi="Arial" w:cs="Arial"/>
                <w:sz w:val="18"/>
                <w:szCs w:val="18"/>
              </w:rPr>
              <w:t>Os símbolos vermelhos representam as bombas.</w:t>
            </w:r>
          </w:p>
          <w:p w:rsidR="00DA35C1" w:rsidRDefault="00CC5277" w:rsidP="00CC5277">
            <w:pPr>
              <w:spacing w:line="360" w:lineRule="auto"/>
              <w:jc w:val="center"/>
            </w:pPr>
            <w:r>
              <w:object w:dxaOrig="7890" w:dyaOrig="2625">
                <v:shape id="_x0000_i1025" type="#_x0000_t75" style="width:225.25pt;height:75.1pt" o:ole="">
                  <v:imagedata r:id="rId7" o:title=""/>
                </v:shape>
                <o:OLEObject Type="Embed" ProgID="PBrush" ShapeID="_x0000_i1025" DrawAspect="Content" ObjectID="_1537727886" r:id="rId8"/>
              </w:object>
            </w:r>
          </w:p>
          <w:p w:rsidR="00CC5277" w:rsidRPr="00CC5277" w:rsidRDefault="00CC5277" w:rsidP="00CC5277">
            <w:pPr>
              <w:spacing w:line="360" w:lineRule="auto"/>
              <w:rPr>
                <w:rFonts w:ascii="Arial" w:hAnsi="Arial" w:cs="Arial"/>
              </w:rPr>
            </w:pPr>
          </w:p>
          <w:p w:rsidR="00CC5277" w:rsidRDefault="00EC2B89" w:rsidP="00EC2B8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C5277">
              <w:rPr>
                <w:rFonts w:ascii="Arial" w:hAnsi="Arial" w:cs="Arial"/>
              </w:rPr>
              <w:t>O objetivo do jogo é atravessar o campo sem pisar nas bombas. Um aluno por vez tentará atravessar o campo saltando e pisando dentro dos círculos com os dois pés</w:t>
            </w:r>
            <w:r>
              <w:rPr>
                <w:rFonts w:ascii="Arial" w:hAnsi="Arial" w:cs="Arial"/>
              </w:rPr>
              <w:t xml:space="preserve"> (ou com um só)</w:t>
            </w:r>
            <w:r w:rsidR="00CC5277">
              <w:rPr>
                <w:rFonts w:ascii="Arial" w:hAnsi="Arial" w:cs="Arial"/>
              </w:rPr>
              <w:t>. O aluno deve escolher um dos três círculos a cada linha. Se pisar no círculo que tem bomba, o professor apita pra simular a explosão, e então será a vez do próximo colega.</w:t>
            </w:r>
            <w:r>
              <w:rPr>
                <w:rFonts w:ascii="Arial" w:hAnsi="Arial" w:cs="Arial"/>
              </w:rPr>
              <w:t xml:space="preserve"> </w:t>
            </w:r>
          </w:p>
          <w:p w:rsidR="00CC5277" w:rsidRDefault="00CC5277" w:rsidP="00CC5277">
            <w:pPr>
              <w:spacing w:line="360" w:lineRule="auto"/>
              <w:rPr>
                <w:rFonts w:ascii="Arial" w:hAnsi="Arial" w:cs="Arial"/>
              </w:rPr>
            </w:pPr>
          </w:p>
          <w:p w:rsidR="00CC5277" w:rsidRPr="00EC2B89" w:rsidRDefault="00EC2B89" w:rsidP="00EC2B89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EC2B89">
              <w:rPr>
                <w:rFonts w:ascii="Arial" w:hAnsi="Arial" w:cs="Arial"/>
                <w:i/>
              </w:rPr>
              <w:t>*</w:t>
            </w:r>
            <w:r w:rsidR="00CC5277" w:rsidRPr="00EC2B89">
              <w:rPr>
                <w:rFonts w:ascii="Arial" w:hAnsi="Arial" w:cs="Arial"/>
                <w:i/>
              </w:rPr>
              <w:t>Variação: Fazer uma disputa em equipes, onde um aluno de cada equipe</w:t>
            </w:r>
            <w:r w:rsidRPr="00EC2B89">
              <w:rPr>
                <w:rFonts w:ascii="Arial" w:hAnsi="Arial" w:cs="Arial"/>
                <w:i/>
              </w:rPr>
              <w:t xml:space="preserve"> alternadamente realizará a atividade</w:t>
            </w:r>
            <w:r w:rsidR="00CC5277" w:rsidRPr="00EC2B89">
              <w:rPr>
                <w:rFonts w:ascii="Arial" w:hAnsi="Arial" w:cs="Arial"/>
                <w:i/>
              </w:rPr>
              <w:t>. Assim, os colegas de equipe podem dar palpites e também avisar em quais círculos tem bomba</w:t>
            </w:r>
            <w:r w:rsidR="00E41351">
              <w:rPr>
                <w:rFonts w:ascii="Arial" w:hAnsi="Arial" w:cs="Arial"/>
                <w:i/>
              </w:rPr>
              <w:t xml:space="preserve"> (meio, direita ou esquerda)</w:t>
            </w:r>
            <w:r w:rsidR="00CC5277" w:rsidRPr="00EC2B89">
              <w:rPr>
                <w:rFonts w:ascii="Arial" w:hAnsi="Arial" w:cs="Arial"/>
                <w:i/>
              </w:rPr>
              <w:t xml:space="preserve">. </w:t>
            </w:r>
          </w:p>
        </w:tc>
      </w:tr>
    </w:tbl>
    <w:p w:rsidR="00483EE8" w:rsidRDefault="00483EE8" w:rsidP="00483EE8">
      <w:pPr>
        <w:spacing w:before="60" w:after="0"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483EE8" w:rsidTr="00E4373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RECURSOS:</w:t>
            </w:r>
          </w:p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Espaço Físico: Quadra poliesportiva ou pátio.</w:t>
            </w:r>
          </w:p>
          <w:p w:rsidR="00483EE8" w:rsidRDefault="00483EE8" w:rsidP="00EC2B89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Materiais: </w:t>
            </w:r>
            <w:r w:rsidR="00EC2B89">
              <w:rPr>
                <w:rFonts w:ascii="Arial" w:hAnsi="Arial" w:cs="Arial"/>
              </w:rPr>
              <w:t>Giz</w:t>
            </w:r>
            <w:r w:rsidR="0011539F">
              <w:rPr>
                <w:rFonts w:ascii="Arial" w:hAnsi="Arial" w:cs="Arial"/>
              </w:rPr>
              <w:t>, arcos ou pneus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483EE8" w:rsidRDefault="00483EE8" w:rsidP="00483EE8">
      <w:pPr>
        <w:spacing w:before="60"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483EE8" w:rsidTr="00E4373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E8" w:rsidRDefault="00483EE8" w:rsidP="00E4373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AVALIAÇÃO:</w:t>
            </w:r>
          </w:p>
          <w:p w:rsidR="00483EE8" w:rsidRPr="00E41351" w:rsidRDefault="00E41351" w:rsidP="00E41351">
            <w:pPr>
              <w:pStyle w:val="PargrafodaLista"/>
              <w:numPr>
                <w:ilvl w:val="0"/>
                <w:numId w:val="1"/>
              </w:num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E41351">
              <w:rPr>
                <w:rFonts w:ascii="Arial" w:hAnsi="Arial" w:cs="Arial"/>
              </w:rPr>
              <w:t>O</w:t>
            </w:r>
            <w:r w:rsidR="00EC2B89" w:rsidRPr="00E41351">
              <w:rPr>
                <w:rFonts w:ascii="Arial" w:hAnsi="Arial" w:cs="Arial"/>
              </w:rPr>
              <w:t xml:space="preserve">bservar se os alunos possuem dificuldades pra </w:t>
            </w:r>
            <w:r w:rsidRPr="00E41351">
              <w:rPr>
                <w:rFonts w:ascii="Arial" w:hAnsi="Arial" w:cs="Arial"/>
              </w:rPr>
              <w:t>realizar os s</w:t>
            </w:r>
            <w:r w:rsidR="00EC2B89" w:rsidRPr="00E41351">
              <w:rPr>
                <w:rFonts w:ascii="Arial" w:hAnsi="Arial" w:cs="Arial"/>
              </w:rPr>
              <w:t>a</w:t>
            </w:r>
            <w:r w:rsidRPr="00E41351">
              <w:rPr>
                <w:rFonts w:ascii="Arial" w:hAnsi="Arial" w:cs="Arial"/>
              </w:rPr>
              <w:t>l</w:t>
            </w:r>
            <w:r w:rsidR="00EC2B89" w:rsidRPr="00E41351">
              <w:rPr>
                <w:rFonts w:ascii="Arial" w:hAnsi="Arial" w:cs="Arial"/>
              </w:rPr>
              <w:t>tos entre os círculos e, se necessário, intervir, modificando a distância</w:t>
            </w:r>
            <w:r w:rsidRPr="00E41351">
              <w:rPr>
                <w:rFonts w:ascii="Arial" w:hAnsi="Arial" w:cs="Arial"/>
              </w:rPr>
              <w:t xml:space="preserve"> entre eles.</w:t>
            </w:r>
          </w:p>
          <w:p w:rsidR="00E41351" w:rsidRDefault="00E41351" w:rsidP="00E41351">
            <w:pPr>
              <w:pStyle w:val="PargrafodaLista"/>
              <w:numPr>
                <w:ilvl w:val="0"/>
                <w:numId w:val="1"/>
              </w:num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E41351">
              <w:rPr>
                <w:rFonts w:ascii="Arial" w:hAnsi="Arial" w:cs="Arial"/>
              </w:rPr>
              <w:t>Observar se os alunos reconhecem o que é meio, direita e esquerda.</w:t>
            </w:r>
          </w:p>
          <w:p w:rsidR="00E41351" w:rsidRDefault="00E41351" w:rsidP="00E41351">
            <w:pPr>
              <w:pStyle w:val="PargrafodaLista"/>
              <w:numPr>
                <w:ilvl w:val="0"/>
                <w:numId w:val="1"/>
              </w:num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se os alunos participam e se têm atitudes de colaboração para que os colegas tenham sucesso na atividade.</w:t>
            </w:r>
          </w:p>
          <w:p w:rsidR="00483EE8" w:rsidRDefault="00E41351" w:rsidP="0011539F">
            <w:pPr>
              <w:pStyle w:val="PargrafodaLista"/>
              <w:numPr>
                <w:ilvl w:val="0"/>
                <w:numId w:val="1"/>
              </w:num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11539F">
              <w:rPr>
                <w:rFonts w:ascii="Arial" w:hAnsi="Arial" w:cs="Arial"/>
              </w:rPr>
              <w:t>Perguntar qual a sensação que tiveram nas atividades.</w:t>
            </w:r>
          </w:p>
        </w:tc>
      </w:tr>
    </w:tbl>
    <w:p w:rsidR="00483EE8" w:rsidRDefault="00483EE8" w:rsidP="00483EE8">
      <w:pPr>
        <w:spacing w:before="60" w:after="0" w:line="360" w:lineRule="auto"/>
        <w:jc w:val="both"/>
        <w:rPr>
          <w:rFonts w:ascii="Arial" w:hAnsi="Arial" w:cs="Arial"/>
        </w:rPr>
      </w:pPr>
    </w:p>
    <w:p w:rsidR="00483EE8" w:rsidRDefault="00483EE8" w:rsidP="00483EE8"/>
    <w:p w:rsidR="00483EE8" w:rsidRDefault="00483EE8" w:rsidP="00483EE8"/>
    <w:p w:rsidR="00483EE8" w:rsidRDefault="00CB29A3" w:rsidP="00483EE8">
      <w:r>
        <w:rPr>
          <w:noProof/>
          <w:lang w:eastAsia="pt-BR"/>
        </w:rPr>
        <w:lastRenderedPageBreak/>
        <w:drawing>
          <wp:inline distT="0" distB="0" distL="0" distR="0">
            <wp:extent cx="5397012" cy="4047758"/>
            <wp:effectExtent l="19050" t="0" r="0" b="0"/>
            <wp:docPr id="8" name="Imagem 8" descr="C:\Users\Leandro\AppData\Local\Microsoft\Windows\Temporary Internet Files\Content.Word\20160921_09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andro\AppData\Local\Microsoft\Windows\Temporary Internet Files\Content.Word\20160921_091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40" w:rsidRDefault="00E77B40"/>
    <w:p w:rsidR="001F7505" w:rsidRDefault="001F7505"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11" name="Imagem 11" descr="C:\Users\Leandro\AppData\Local\Microsoft\Windows\Temporary Internet Files\Content.Word\20160921_09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andro\AppData\Local\Microsoft\Windows\Temporary Internet Files\Content.Word\20160921_091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505" w:rsidSect="00EC2B89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66E8"/>
    <w:multiLevelType w:val="hybridMultilevel"/>
    <w:tmpl w:val="5596C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483EE8"/>
    <w:rsid w:val="0011539F"/>
    <w:rsid w:val="00181334"/>
    <w:rsid w:val="001D4228"/>
    <w:rsid w:val="001F7505"/>
    <w:rsid w:val="00325325"/>
    <w:rsid w:val="00343073"/>
    <w:rsid w:val="00483EE8"/>
    <w:rsid w:val="005255F4"/>
    <w:rsid w:val="00613976"/>
    <w:rsid w:val="006B60D8"/>
    <w:rsid w:val="00772188"/>
    <w:rsid w:val="00805E15"/>
    <w:rsid w:val="00997AA0"/>
    <w:rsid w:val="00C223F8"/>
    <w:rsid w:val="00CB29A3"/>
    <w:rsid w:val="00CC5277"/>
    <w:rsid w:val="00D046AE"/>
    <w:rsid w:val="00DA35C1"/>
    <w:rsid w:val="00DB2620"/>
    <w:rsid w:val="00E41351"/>
    <w:rsid w:val="00E77B40"/>
    <w:rsid w:val="00EC2B89"/>
    <w:rsid w:val="00F9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3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3</cp:revision>
  <cp:lastPrinted>2015-02-11T21:54:00Z</cp:lastPrinted>
  <dcterms:created xsi:type="dcterms:W3CDTF">2016-10-12T00:40:00Z</dcterms:created>
  <dcterms:modified xsi:type="dcterms:W3CDTF">2016-10-12T00:52:00Z</dcterms:modified>
</cp:coreProperties>
</file>